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05E2" w14:textId="289C0285" w:rsidR="00C64E3C" w:rsidRDefault="00132FEC" w:rsidP="00C64E3C">
      <w:pPr>
        <w:pStyle w:val="Geenafstand"/>
      </w:pPr>
      <w:r>
        <w:t>Een monument voor Dronten</w:t>
      </w:r>
    </w:p>
    <w:p w14:paraId="58007728" w14:textId="24E82D39" w:rsidR="002C3411" w:rsidRDefault="002C3411" w:rsidP="00C64E3C">
      <w:pPr>
        <w:pStyle w:val="Geenafstand"/>
      </w:pPr>
    </w:p>
    <w:p w14:paraId="70E84D36" w14:textId="35243272" w:rsidR="002C3411" w:rsidRDefault="002C3411" w:rsidP="00C64E3C">
      <w:pPr>
        <w:pStyle w:val="Geenafstand"/>
      </w:pPr>
      <w:r>
        <w:t>Een levend monument uit water verrezen</w:t>
      </w:r>
    </w:p>
    <w:p w14:paraId="62F47791" w14:textId="34F11ACD" w:rsidR="00C760A4" w:rsidRDefault="00C760A4" w:rsidP="00C64E3C">
      <w:pPr>
        <w:pStyle w:val="Geenafstand"/>
      </w:pPr>
      <w:r>
        <w:t>Waar een indrukwekkende geschiedenis aan kleeft</w:t>
      </w:r>
    </w:p>
    <w:p w14:paraId="01C5A03F" w14:textId="04D4635C" w:rsidR="002C3411" w:rsidRDefault="002C3411" w:rsidP="00C64E3C">
      <w:pPr>
        <w:pStyle w:val="Geenafstand"/>
      </w:pPr>
      <w:r>
        <w:t>En nu een gemeente die mag worden geprezen</w:t>
      </w:r>
    </w:p>
    <w:p w14:paraId="348F55C5" w14:textId="5A9442D2" w:rsidR="002C3411" w:rsidRDefault="002C3411" w:rsidP="00C64E3C">
      <w:pPr>
        <w:pStyle w:val="Geenafstand"/>
      </w:pPr>
      <w:r>
        <w:t>Die voor</w:t>
      </w:r>
      <w:r w:rsidR="00C760A4">
        <w:t xml:space="preserve"> haar</w:t>
      </w:r>
      <w:r>
        <w:t xml:space="preserve"> bewoners zoveel te bieden heeft</w:t>
      </w:r>
    </w:p>
    <w:p w14:paraId="3AFCEA8F" w14:textId="77777777" w:rsidR="002C3411" w:rsidRDefault="002C3411" w:rsidP="00C64E3C">
      <w:pPr>
        <w:pStyle w:val="Geenafstand"/>
      </w:pPr>
    </w:p>
    <w:p w14:paraId="7DA55B6A" w14:textId="77777777" w:rsidR="00C64E3C" w:rsidRDefault="00C64E3C" w:rsidP="00C64E3C">
      <w:pPr>
        <w:pStyle w:val="Geenafstand"/>
      </w:pPr>
      <w:r>
        <w:t>Een stadskarakter in een dorpsomgeving</w:t>
      </w:r>
    </w:p>
    <w:p w14:paraId="4BB0ED97" w14:textId="77777777" w:rsidR="00C64E3C" w:rsidRDefault="00C64E3C" w:rsidP="00C64E3C">
      <w:pPr>
        <w:pStyle w:val="Geenafstand"/>
      </w:pPr>
      <w:r>
        <w:t>Woonwijken omringd door bos en perk</w:t>
      </w:r>
    </w:p>
    <w:p w14:paraId="5D978BE7" w14:textId="77777777" w:rsidR="00C64E3C" w:rsidRDefault="00C64E3C" w:rsidP="00C64E3C">
      <w:pPr>
        <w:pStyle w:val="Geenafstand"/>
      </w:pPr>
      <w:r>
        <w:t>Moderne gedachten maar natuurlijke beleving</w:t>
      </w:r>
    </w:p>
    <w:p w14:paraId="19DEF2CA" w14:textId="77777777" w:rsidR="00C64E3C" w:rsidRDefault="00C64E3C" w:rsidP="00C64E3C">
      <w:pPr>
        <w:pStyle w:val="Geenafstand"/>
      </w:pPr>
      <w:r>
        <w:t>Commerciële bedrijvigheid en landbouwwerk</w:t>
      </w:r>
    </w:p>
    <w:p w14:paraId="1914E901" w14:textId="77777777" w:rsidR="00C64E3C" w:rsidRDefault="00C64E3C" w:rsidP="00C64E3C">
      <w:pPr>
        <w:pStyle w:val="Geenafstand"/>
      </w:pPr>
    </w:p>
    <w:p w14:paraId="523B98FD" w14:textId="77777777" w:rsidR="00C64E3C" w:rsidRDefault="00C64E3C" w:rsidP="00C64E3C">
      <w:pPr>
        <w:pStyle w:val="Geenafstand"/>
      </w:pPr>
      <w:r>
        <w:t>Lange uitgestrekte boerenvelden</w:t>
      </w:r>
    </w:p>
    <w:p w14:paraId="536902A4" w14:textId="77777777" w:rsidR="00C64E3C" w:rsidRDefault="00C64E3C" w:rsidP="00C64E3C">
      <w:pPr>
        <w:pStyle w:val="Geenafstand"/>
      </w:pPr>
      <w:r>
        <w:t>Een Meerpaalplein voor gezelligheid en vertier</w:t>
      </w:r>
    </w:p>
    <w:p w14:paraId="7E973A85" w14:textId="77777777" w:rsidR="00C64E3C" w:rsidRDefault="00C64E3C" w:rsidP="00C64E3C">
      <w:pPr>
        <w:pStyle w:val="Geenafstand"/>
      </w:pPr>
      <w:r>
        <w:t>Onrust en narigheid gelukkig zelden</w:t>
      </w:r>
    </w:p>
    <w:p w14:paraId="0AAD0492" w14:textId="77777777" w:rsidR="00C64E3C" w:rsidRDefault="00C64E3C" w:rsidP="00C64E3C">
      <w:pPr>
        <w:pStyle w:val="Geenafstand"/>
      </w:pPr>
      <w:r>
        <w:t>Mooie festivals, markten en kunst voor de sier</w:t>
      </w:r>
    </w:p>
    <w:p w14:paraId="2A94F915" w14:textId="77777777" w:rsidR="00C64E3C" w:rsidRDefault="00C64E3C" w:rsidP="00C64E3C">
      <w:pPr>
        <w:pStyle w:val="Geenafstand"/>
      </w:pPr>
    </w:p>
    <w:p w14:paraId="30245C44" w14:textId="77777777" w:rsidR="00C64E3C" w:rsidRDefault="00C64E3C" w:rsidP="00C64E3C">
      <w:pPr>
        <w:pStyle w:val="Geenafstand"/>
      </w:pPr>
      <w:r>
        <w:t>Van basisschool tot studentenstad</w:t>
      </w:r>
    </w:p>
    <w:p w14:paraId="7DF47B09" w14:textId="77777777" w:rsidR="00C64E3C" w:rsidRDefault="00C64E3C" w:rsidP="00C64E3C">
      <w:pPr>
        <w:pStyle w:val="Geenafstand"/>
      </w:pPr>
      <w:r>
        <w:t>Zelfs met internationale bekendheid</w:t>
      </w:r>
    </w:p>
    <w:p w14:paraId="2720FC69" w14:textId="77777777" w:rsidR="00C64E3C" w:rsidRDefault="00C64E3C" w:rsidP="00C64E3C">
      <w:pPr>
        <w:pStyle w:val="Geenafstand"/>
      </w:pPr>
      <w:r>
        <w:t>Een korte cursus of academisch pad</w:t>
      </w:r>
    </w:p>
    <w:p w14:paraId="3780109A" w14:textId="77777777" w:rsidR="00C64E3C" w:rsidRDefault="00C64E3C" w:rsidP="00C64E3C">
      <w:pPr>
        <w:pStyle w:val="Geenafstand"/>
      </w:pPr>
      <w:r>
        <w:t>Wat naar een bloeiende toekomst leidt</w:t>
      </w:r>
    </w:p>
    <w:p w14:paraId="4709B039" w14:textId="77777777" w:rsidR="00C64E3C" w:rsidRDefault="00C64E3C" w:rsidP="00C64E3C">
      <w:pPr>
        <w:pStyle w:val="Geenafstand"/>
      </w:pPr>
    </w:p>
    <w:p w14:paraId="59BA5119" w14:textId="77777777" w:rsidR="00C64E3C" w:rsidRDefault="00C64E3C" w:rsidP="00C64E3C">
      <w:pPr>
        <w:pStyle w:val="Geenafstand"/>
      </w:pPr>
      <w:r>
        <w:t>Een gemeente die een gemeenschap maakt</w:t>
      </w:r>
    </w:p>
    <w:p w14:paraId="5BC6167B" w14:textId="77777777" w:rsidR="00C64E3C" w:rsidRDefault="00C64E3C" w:rsidP="00C64E3C">
      <w:pPr>
        <w:pStyle w:val="Geenafstand"/>
      </w:pPr>
      <w:r>
        <w:t>Vol met sport, theater en cultuur</w:t>
      </w:r>
    </w:p>
    <w:p w14:paraId="595943D3" w14:textId="77777777" w:rsidR="00C64E3C" w:rsidRDefault="00C64E3C" w:rsidP="00C64E3C">
      <w:pPr>
        <w:pStyle w:val="Geenafstand"/>
      </w:pPr>
      <w:r>
        <w:t>Die van duurzame ideeën blaakt</w:t>
      </w:r>
    </w:p>
    <w:p w14:paraId="508BD902" w14:textId="77777777" w:rsidR="00C64E3C" w:rsidRDefault="00C64E3C" w:rsidP="00C64E3C">
      <w:pPr>
        <w:pStyle w:val="Geenafstand"/>
      </w:pPr>
      <w:r>
        <w:t>En ons belang behartigt ieder uur</w:t>
      </w:r>
    </w:p>
    <w:p w14:paraId="2010F606" w14:textId="77777777" w:rsidR="00C64E3C" w:rsidRDefault="00C64E3C" w:rsidP="00C64E3C">
      <w:pPr>
        <w:pStyle w:val="Geenafstand"/>
      </w:pPr>
    </w:p>
    <w:p w14:paraId="45BB04EB" w14:textId="77777777" w:rsidR="00C64E3C" w:rsidRDefault="00C64E3C" w:rsidP="00C64E3C">
      <w:pPr>
        <w:pStyle w:val="Geenafstand"/>
      </w:pPr>
      <w:r>
        <w:t>Een plek die je helpt te worden wie je bent</w:t>
      </w:r>
    </w:p>
    <w:p w14:paraId="32B882D0" w14:textId="77777777" w:rsidR="00C64E3C" w:rsidRDefault="00C64E3C" w:rsidP="00C64E3C">
      <w:pPr>
        <w:pStyle w:val="Geenafstand"/>
      </w:pPr>
      <w:r>
        <w:t>Groot genoeg om in te verdwijnen</w:t>
      </w:r>
    </w:p>
    <w:p w14:paraId="6B7F3E6D" w14:textId="77777777" w:rsidR="00C64E3C" w:rsidRDefault="00C64E3C" w:rsidP="00C64E3C">
      <w:pPr>
        <w:pStyle w:val="Geenafstand"/>
      </w:pPr>
      <w:r>
        <w:t>Maar waar je ook je buren kent</w:t>
      </w:r>
    </w:p>
    <w:p w14:paraId="0B8AC5C6" w14:textId="77777777" w:rsidR="00C64E3C" w:rsidRDefault="00C64E3C" w:rsidP="00C64E3C">
      <w:pPr>
        <w:pStyle w:val="Geenafstand"/>
      </w:pPr>
      <w:r>
        <w:t>Geen betere gemeente dan de mijne</w:t>
      </w:r>
    </w:p>
    <w:p w14:paraId="5839AB8A" w14:textId="657BC472" w:rsidR="009748BD" w:rsidRDefault="009748BD"/>
    <w:p w14:paraId="582C2427" w14:textId="3073C4BC" w:rsidR="00C64E3C" w:rsidRDefault="00C64E3C"/>
    <w:p w14:paraId="0BC9144B" w14:textId="66BA884C" w:rsidR="00AB314C" w:rsidRDefault="004D574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t>Marjolein Westendorp, september 2021</w:t>
      </w:r>
    </w:p>
    <w:p w14:paraId="5087F2E4" w14:textId="77777777" w:rsidR="00AB314C" w:rsidRDefault="00AB314C"/>
    <w:sectPr w:rsidR="00AB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3C"/>
    <w:rsid w:val="00132FEC"/>
    <w:rsid w:val="002C3411"/>
    <w:rsid w:val="004D5742"/>
    <w:rsid w:val="005723EF"/>
    <w:rsid w:val="00897C9A"/>
    <w:rsid w:val="009748BD"/>
    <w:rsid w:val="00AB314C"/>
    <w:rsid w:val="00C45429"/>
    <w:rsid w:val="00C64E3C"/>
    <w:rsid w:val="00C7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FC15"/>
  <w15:chartTrackingRefBased/>
  <w15:docId w15:val="{DC8CC7F0-9284-468C-8BF9-E2F9DCB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4E3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2C3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Westendorp</dc:creator>
  <cp:keywords/>
  <dc:description/>
  <cp:lastModifiedBy>Marjolein Westendorp</cp:lastModifiedBy>
  <cp:revision>3</cp:revision>
  <cp:lastPrinted>2021-09-04T10:08:00Z</cp:lastPrinted>
  <dcterms:created xsi:type="dcterms:W3CDTF">2021-09-06T14:15:00Z</dcterms:created>
  <dcterms:modified xsi:type="dcterms:W3CDTF">2021-09-06T14:16:00Z</dcterms:modified>
</cp:coreProperties>
</file>